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04" w:rsidRPr="00FA1756" w:rsidRDefault="007957FD" w:rsidP="00DC7604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4"/>
        </w:rPr>
      </w:pPr>
      <w:r w:rsidRPr="00FA1756">
        <w:rPr>
          <w:b/>
          <w:bCs/>
          <w:color w:val="000000"/>
          <w:spacing w:val="-6"/>
          <w:sz w:val="28"/>
          <w:szCs w:val="24"/>
        </w:rPr>
        <w:t>АДМИНИСТРАЦИЯ</w:t>
      </w:r>
    </w:p>
    <w:p w:rsidR="00DC7604" w:rsidRPr="00FA1756" w:rsidRDefault="007957FD" w:rsidP="00DC7604">
      <w:pPr>
        <w:shd w:val="clear" w:color="auto" w:fill="FFFFFF"/>
        <w:jc w:val="center"/>
        <w:rPr>
          <w:b/>
          <w:sz w:val="28"/>
          <w:szCs w:val="24"/>
        </w:rPr>
      </w:pPr>
      <w:r w:rsidRPr="00FA1756">
        <w:rPr>
          <w:b/>
          <w:bCs/>
          <w:color w:val="000000"/>
          <w:spacing w:val="-6"/>
          <w:sz w:val="28"/>
          <w:szCs w:val="24"/>
        </w:rPr>
        <w:t>НОВОКУЛЫНДИНСКОГО СЕЛЬСОВЕТА</w:t>
      </w:r>
    </w:p>
    <w:p w:rsidR="00DC7604" w:rsidRPr="00FA1756" w:rsidRDefault="007957FD" w:rsidP="00DC7604">
      <w:pPr>
        <w:shd w:val="clear" w:color="auto" w:fill="FFFFFF"/>
        <w:ind w:right="13"/>
        <w:jc w:val="center"/>
        <w:rPr>
          <w:b/>
          <w:bCs/>
          <w:color w:val="000000"/>
          <w:spacing w:val="-1"/>
          <w:sz w:val="28"/>
          <w:szCs w:val="24"/>
        </w:rPr>
      </w:pPr>
      <w:r w:rsidRPr="00FA1756">
        <w:rPr>
          <w:b/>
          <w:bCs/>
          <w:color w:val="000000"/>
          <w:spacing w:val="-1"/>
          <w:sz w:val="28"/>
          <w:szCs w:val="24"/>
        </w:rPr>
        <w:t>ЧИСТООЗЕРНОГО РАЙОНА</w:t>
      </w:r>
    </w:p>
    <w:p w:rsidR="00DC7604" w:rsidRPr="00FA1756" w:rsidRDefault="007957FD" w:rsidP="00DC7604">
      <w:pPr>
        <w:shd w:val="clear" w:color="auto" w:fill="FFFFFF"/>
        <w:ind w:right="13"/>
        <w:jc w:val="center"/>
        <w:rPr>
          <w:b/>
          <w:bCs/>
          <w:color w:val="000000"/>
          <w:spacing w:val="-1"/>
          <w:sz w:val="28"/>
          <w:szCs w:val="24"/>
        </w:rPr>
      </w:pPr>
      <w:r w:rsidRPr="00FA1756">
        <w:rPr>
          <w:b/>
          <w:bCs/>
          <w:color w:val="000000"/>
          <w:spacing w:val="-1"/>
          <w:sz w:val="28"/>
          <w:szCs w:val="24"/>
        </w:rPr>
        <w:t>НОВОСИБИРСКОЙ ОБЛАСТИ</w:t>
      </w:r>
    </w:p>
    <w:p w:rsidR="00DC7604" w:rsidRDefault="00DC7604" w:rsidP="00DC7604">
      <w:pPr>
        <w:shd w:val="clear" w:color="auto" w:fill="FFFFFF"/>
        <w:ind w:right="13"/>
        <w:jc w:val="center"/>
        <w:rPr>
          <w:b/>
          <w:sz w:val="32"/>
          <w:szCs w:val="28"/>
        </w:rPr>
      </w:pPr>
    </w:p>
    <w:p w:rsidR="00FA1756" w:rsidRPr="00FA1756" w:rsidRDefault="00FA1756" w:rsidP="00DC7604">
      <w:pPr>
        <w:shd w:val="clear" w:color="auto" w:fill="FFFFFF"/>
        <w:ind w:right="13"/>
        <w:jc w:val="center"/>
        <w:rPr>
          <w:b/>
          <w:sz w:val="32"/>
          <w:szCs w:val="28"/>
        </w:rPr>
      </w:pPr>
    </w:p>
    <w:p w:rsidR="00DC7604" w:rsidRDefault="00DC7604" w:rsidP="00DC7604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ПОСТАНОВЛЕНИЕ</w:t>
      </w:r>
    </w:p>
    <w:p w:rsidR="00DC7604" w:rsidRDefault="00DC7604" w:rsidP="00DC7604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DC7604" w:rsidRDefault="00FA1756" w:rsidP="00DC7604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от </w:t>
      </w:r>
      <w:r w:rsidR="00B31163">
        <w:rPr>
          <w:bCs/>
          <w:color w:val="000000"/>
          <w:spacing w:val="-5"/>
          <w:sz w:val="28"/>
          <w:szCs w:val="28"/>
        </w:rPr>
        <w:t>15</w:t>
      </w:r>
      <w:r>
        <w:rPr>
          <w:bCs/>
          <w:color w:val="000000"/>
          <w:spacing w:val="-5"/>
          <w:sz w:val="28"/>
          <w:szCs w:val="28"/>
        </w:rPr>
        <w:t>.0</w:t>
      </w:r>
      <w:r w:rsidR="00B31163">
        <w:rPr>
          <w:bCs/>
          <w:color w:val="000000"/>
          <w:spacing w:val="-5"/>
          <w:sz w:val="28"/>
          <w:szCs w:val="28"/>
        </w:rPr>
        <w:t>2</w:t>
      </w:r>
      <w:r>
        <w:rPr>
          <w:bCs/>
          <w:color w:val="000000"/>
          <w:spacing w:val="-5"/>
          <w:sz w:val="28"/>
          <w:szCs w:val="28"/>
        </w:rPr>
        <w:t>.</w:t>
      </w:r>
      <w:r w:rsidR="00B31C92">
        <w:rPr>
          <w:bCs/>
          <w:color w:val="000000"/>
          <w:spacing w:val="-5"/>
          <w:sz w:val="28"/>
          <w:szCs w:val="28"/>
        </w:rPr>
        <w:t>20</w:t>
      </w:r>
      <w:r w:rsidR="00B31163">
        <w:rPr>
          <w:bCs/>
          <w:color w:val="000000"/>
          <w:spacing w:val="-5"/>
          <w:sz w:val="28"/>
          <w:szCs w:val="28"/>
        </w:rPr>
        <w:t>23</w:t>
      </w:r>
      <w:r w:rsidR="00DC7604">
        <w:rPr>
          <w:bCs/>
          <w:color w:val="000000"/>
          <w:spacing w:val="-5"/>
          <w:sz w:val="28"/>
          <w:szCs w:val="28"/>
        </w:rPr>
        <w:t xml:space="preserve">г.                                                                </w:t>
      </w:r>
      <w:r w:rsidR="00376E9B">
        <w:rPr>
          <w:bCs/>
          <w:color w:val="000000"/>
          <w:spacing w:val="-5"/>
          <w:sz w:val="28"/>
          <w:szCs w:val="28"/>
        </w:rPr>
        <w:t xml:space="preserve">        </w:t>
      </w:r>
      <w:r w:rsidR="00B31163">
        <w:rPr>
          <w:bCs/>
          <w:color w:val="000000"/>
          <w:spacing w:val="-5"/>
          <w:sz w:val="28"/>
          <w:szCs w:val="28"/>
        </w:rPr>
        <w:t xml:space="preserve">             </w:t>
      </w:r>
      <w:r w:rsidR="00376E9B">
        <w:rPr>
          <w:bCs/>
          <w:color w:val="000000"/>
          <w:spacing w:val="-5"/>
          <w:sz w:val="28"/>
          <w:szCs w:val="28"/>
        </w:rPr>
        <w:t xml:space="preserve">    </w:t>
      </w:r>
      <w:r w:rsidR="00DC7604">
        <w:rPr>
          <w:bCs/>
          <w:color w:val="000000"/>
          <w:spacing w:val="-5"/>
          <w:sz w:val="28"/>
          <w:szCs w:val="28"/>
        </w:rPr>
        <w:t xml:space="preserve">             №</w:t>
      </w:r>
      <w:r w:rsidR="005F1D9D">
        <w:rPr>
          <w:bCs/>
          <w:color w:val="000000"/>
          <w:spacing w:val="-5"/>
          <w:sz w:val="28"/>
          <w:szCs w:val="28"/>
        </w:rPr>
        <w:t xml:space="preserve"> </w:t>
      </w:r>
      <w:r w:rsidR="00B31163">
        <w:rPr>
          <w:bCs/>
          <w:color w:val="000000"/>
          <w:spacing w:val="-5"/>
          <w:sz w:val="28"/>
          <w:szCs w:val="28"/>
        </w:rPr>
        <w:t>9</w:t>
      </w:r>
      <w:r w:rsidR="00DC7604">
        <w:rPr>
          <w:bCs/>
          <w:color w:val="000000"/>
          <w:spacing w:val="-5"/>
          <w:sz w:val="28"/>
          <w:szCs w:val="28"/>
        </w:rPr>
        <w:t xml:space="preserve"> </w:t>
      </w:r>
    </w:p>
    <w:p w:rsidR="00DC7604" w:rsidRDefault="00DC7604" w:rsidP="00DC7604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DC7604" w:rsidRDefault="00DC7604" w:rsidP="00DC7604">
      <w:pPr>
        <w:shd w:val="clear" w:color="auto" w:fill="FFFFFF"/>
        <w:rPr>
          <w:sz w:val="28"/>
          <w:szCs w:val="28"/>
        </w:rPr>
      </w:pPr>
    </w:p>
    <w:p w:rsidR="00B31C92" w:rsidRDefault="00B31C92" w:rsidP="00DC7604">
      <w:pPr>
        <w:shd w:val="clear" w:color="auto" w:fill="FFFFFF"/>
        <w:rPr>
          <w:sz w:val="28"/>
          <w:szCs w:val="28"/>
        </w:rPr>
      </w:pPr>
    </w:p>
    <w:p w:rsidR="00B31C92" w:rsidRPr="00FA1756" w:rsidRDefault="00FA1756" w:rsidP="00FA17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A1756">
        <w:rPr>
          <w:b/>
          <w:color w:val="000000"/>
          <w:sz w:val="28"/>
          <w:szCs w:val="28"/>
        </w:rPr>
        <w:t xml:space="preserve">О проведении </w:t>
      </w:r>
      <w:proofErr w:type="spellStart"/>
      <w:r w:rsidRPr="00FA1756">
        <w:rPr>
          <w:b/>
          <w:color w:val="000000"/>
          <w:sz w:val="28"/>
          <w:szCs w:val="28"/>
        </w:rPr>
        <w:t>противопаводковы</w:t>
      </w:r>
      <w:r>
        <w:rPr>
          <w:b/>
          <w:color w:val="000000"/>
          <w:sz w:val="28"/>
          <w:szCs w:val="28"/>
        </w:rPr>
        <w:t>х</w:t>
      </w:r>
      <w:proofErr w:type="spellEnd"/>
      <w:r w:rsidR="00DC7604" w:rsidRPr="00FA1756">
        <w:rPr>
          <w:b/>
          <w:color w:val="000000"/>
          <w:sz w:val="28"/>
          <w:szCs w:val="28"/>
        </w:rPr>
        <w:t xml:space="preserve"> мероприятий в весенний</w:t>
      </w:r>
    </w:p>
    <w:p w:rsidR="00DC7604" w:rsidRPr="00FA1756" w:rsidRDefault="00DC7604" w:rsidP="00FA17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A1756">
        <w:rPr>
          <w:b/>
          <w:color w:val="000000"/>
          <w:sz w:val="28"/>
          <w:szCs w:val="28"/>
        </w:rPr>
        <w:t>период 20</w:t>
      </w:r>
      <w:r w:rsidR="00B31C92" w:rsidRPr="00FA1756">
        <w:rPr>
          <w:b/>
          <w:color w:val="000000"/>
          <w:sz w:val="28"/>
          <w:szCs w:val="28"/>
        </w:rPr>
        <w:t>2</w:t>
      </w:r>
      <w:r w:rsidR="005F1D9D">
        <w:rPr>
          <w:b/>
          <w:color w:val="000000"/>
          <w:sz w:val="28"/>
          <w:szCs w:val="28"/>
        </w:rPr>
        <w:t>3</w:t>
      </w:r>
      <w:r w:rsidRPr="00FA1756">
        <w:rPr>
          <w:b/>
          <w:color w:val="000000"/>
          <w:sz w:val="28"/>
          <w:szCs w:val="28"/>
        </w:rPr>
        <w:t xml:space="preserve"> года</w:t>
      </w:r>
    </w:p>
    <w:p w:rsidR="00DC7604" w:rsidRDefault="00DC7604" w:rsidP="00FA1756">
      <w:pPr>
        <w:shd w:val="clear" w:color="auto" w:fill="FFFFFF"/>
        <w:rPr>
          <w:color w:val="000000"/>
          <w:sz w:val="28"/>
          <w:szCs w:val="28"/>
        </w:rPr>
      </w:pPr>
    </w:p>
    <w:p w:rsidR="00DC7604" w:rsidRDefault="00966592" w:rsidP="00B31C92">
      <w:pPr>
        <w:shd w:val="clear" w:color="auto" w:fill="FFFFFF"/>
        <w:suppressAutoHyphens/>
        <w:ind w:firstLine="708"/>
        <w:jc w:val="both"/>
        <w:rPr>
          <w:color w:val="000000"/>
          <w:spacing w:val="1"/>
          <w:sz w:val="28"/>
          <w:szCs w:val="28"/>
        </w:rPr>
      </w:pPr>
      <w:r w:rsidRPr="00966592">
        <w:rPr>
          <w:color w:val="000000" w:themeColor="text1"/>
          <w:spacing w:val="2"/>
          <w:sz w:val="28"/>
          <w:szCs w:val="28"/>
          <w:shd w:val="clear" w:color="auto" w:fill="FFFFFF"/>
        </w:rPr>
        <w:t>В соответствии со </w:t>
      </w:r>
      <w:hyperlink r:id="rId4" w:history="1">
        <w:r w:rsidRPr="00966592">
          <w:rPr>
            <w:rStyle w:val="a4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статьей 11 Федерального закона от 21.12.1994 N 68-ФЗ «О защите населения и территории от чрезвычайных ситуаций природного и техногенного характера»</w:t>
        </w:r>
      </w:hyperlink>
      <w:r w:rsidRPr="00966592">
        <w:rPr>
          <w:color w:val="000000" w:themeColor="text1"/>
          <w:spacing w:val="2"/>
          <w:sz w:val="28"/>
          <w:szCs w:val="28"/>
          <w:shd w:val="clear" w:color="auto" w:fill="FFFFFF"/>
        </w:rPr>
        <w:t> и Законом Новосибирской области </w:t>
      </w:r>
      <w:hyperlink r:id="rId5" w:history="1">
        <w:r w:rsidRPr="00966592">
          <w:rPr>
            <w:rStyle w:val="a4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от 13.12.2006 N 63-ОЗ «О защите населения и территории Новосибирской области от чрезвычайных ситуаций межмуниципального и регионального характера»</w:t>
        </w:r>
      </w:hyperlink>
      <w:r w:rsidRPr="00966592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B31C92" w:rsidRPr="00B31C92">
        <w:rPr>
          <w:color w:val="000000"/>
          <w:spacing w:val="1"/>
          <w:sz w:val="28"/>
          <w:szCs w:val="28"/>
        </w:rPr>
        <w:t xml:space="preserve"> </w:t>
      </w:r>
      <w:r w:rsidR="00B31C92">
        <w:rPr>
          <w:color w:val="000000"/>
          <w:spacing w:val="1"/>
          <w:sz w:val="28"/>
          <w:szCs w:val="28"/>
        </w:rPr>
        <w:t xml:space="preserve">Уставом Новокулындинского сельсовета Чистоозёрного района Новосибирской области, </w:t>
      </w:r>
      <w:r w:rsidR="00DC7604">
        <w:rPr>
          <w:color w:val="000000"/>
          <w:spacing w:val="1"/>
          <w:sz w:val="28"/>
          <w:szCs w:val="28"/>
        </w:rPr>
        <w:t>в целях предотвращения возникновения чрезвычайных ситуаций с</w:t>
      </w:r>
      <w:r w:rsidR="00B31C92">
        <w:rPr>
          <w:color w:val="000000"/>
          <w:spacing w:val="1"/>
          <w:sz w:val="28"/>
          <w:szCs w:val="28"/>
        </w:rPr>
        <w:t>вязанных с весенним паводком 202</w:t>
      </w:r>
      <w:r w:rsidR="005F1D9D">
        <w:rPr>
          <w:color w:val="000000"/>
          <w:spacing w:val="1"/>
          <w:sz w:val="28"/>
          <w:szCs w:val="28"/>
        </w:rPr>
        <w:t>3</w:t>
      </w:r>
      <w:r w:rsidR="00DC7604">
        <w:rPr>
          <w:color w:val="000000"/>
          <w:spacing w:val="1"/>
          <w:sz w:val="28"/>
          <w:szCs w:val="28"/>
        </w:rPr>
        <w:t xml:space="preserve"> г., </w:t>
      </w:r>
      <w:r w:rsidR="00DC7604">
        <w:rPr>
          <w:color w:val="000000"/>
          <w:sz w:val="28"/>
          <w:szCs w:val="28"/>
        </w:rPr>
        <w:t xml:space="preserve">обеспечения нормальных условий жизнедеятельности населения, устойчивой работы </w:t>
      </w:r>
      <w:r w:rsidR="00DC7604">
        <w:rPr>
          <w:color w:val="000000"/>
          <w:spacing w:val="1"/>
          <w:sz w:val="28"/>
          <w:szCs w:val="28"/>
        </w:rPr>
        <w:t>экономики и социальной сферы района</w:t>
      </w:r>
    </w:p>
    <w:p w:rsidR="00DC7604" w:rsidRDefault="00DC7604" w:rsidP="00B31C92">
      <w:pPr>
        <w:shd w:val="clear" w:color="auto" w:fill="FFFFFF"/>
        <w:spacing w:line="237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ПОСТАНОВЛЯЮ</w:t>
      </w:r>
      <w:r>
        <w:rPr>
          <w:color w:val="000000"/>
          <w:spacing w:val="-1"/>
          <w:sz w:val="28"/>
          <w:szCs w:val="28"/>
        </w:rPr>
        <w:t>: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Создать </w:t>
      </w:r>
      <w:proofErr w:type="spellStart"/>
      <w:r>
        <w:rPr>
          <w:color w:val="000000"/>
          <w:spacing w:val="1"/>
          <w:sz w:val="28"/>
          <w:szCs w:val="28"/>
        </w:rPr>
        <w:t>противопаводковую</w:t>
      </w:r>
      <w:proofErr w:type="spellEnd"/>
      <w:r>
        <w:rPr>
          <w:color w:val="000000"/>
          <w:spacing w:val="1"/>
          <w:sz w:val="28"/>
          <w:szCs w:val="28"/>
        </w:rPr>
        <w:t xml:space="preserve"> комиссию на территории Новокулындинского сельсовета Чистоозерного района Новосибирской области (приложение 1), утвердить планы мероприятий (приложение 2);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Провести обследование территории, определить объёмы работ и места </w:t>
      </w:r>
      <w:r>
        <w:rPr>
          <w:color w:val="000000"/>
          <w:spacing w:val="1"/>
          <w:sz w:val="28"/>
          <w:szCs w:val="28"/>
        </w:rPr>
        <w:t>возможного подтопления;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1.2. </w:t>
      </w:r>
      <w:r>
        <w:rPr>
          <w:color w:val="000000"/>
          <w:spacing w:val="1"/>
          <w:sz w:val="28"/>
          <w:szCs w:val="28"/>
        </w:rPr>
        <w:t xml:space="preserve">Определить силы и средства, привлекаемые для </w:t>
      </w:r>
      <w:proofErr w:type="spellStart"/>
      <w:r>
        <w:rPr>
          <w:color w:val="000000"/>
          <w:spacing w:val="1"/>
          <w:sz w:val="28"/>
          <w:szCs w:val="28"/>
        </w:rPr>
        <w:t>противопаводковых</w:t>
      </w:r>
      <w:proofErr w:type="spellEnd"/>
      <w:r>
        <w:rPr>
          <w:color w:val="000000"/>
          <w:spacing w:val="1"/>
          <w:sz w:val="28"/>
          <w:szCs w:val="28"/>
        </w:rPr>
        <w:t xml:space="preserve"> м</w:t>
      </w:r>
      <w:r>
        <w:rPr>
          <w:color w:val="000000"/>
          <w:spacing w:val="6"/>
          <w:sz w:val="28"/>
          <w:szCs w:val="28"/>
        </w:rPr>
        <w:t>ероприятий.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1.3. </w:t>
      </w:r>
      <w:r>
        <w:rPr>
          <w:color w:val="000000"/>
          <w:spacing w:val="-1"/>
          <w:sz w:val="28"/>
          <w:szCs w:val="28"/>
        </w:rPr>
        <w:t xml:space="preserve">Провести работы по отчистке от снега кровель жилых и общественных зданий, </w:t>
      </w:r>
      <w:r>
        <w:rPr>
          <w:color w:val="000000"/>
          <w:sz w:val="28"/>
          <w:szCs w:val="28"/>
        </w:rPr>
        <w:t xml:space="preserve">улиц, кюветов, водосточных труб, в дальнейшем провести работы по пропуску </w:t>
      </w:r>
      <w:r>
        <w:rPr>
          <w:color w:val="000000"/>
          <w:spacing w:val="1"/>
          <w:sz w:val="28"/>
          <w:szCs w:val="28"/>
        </w:rPr>
        <w:t>талых вод;</w:t>
      </w:r>
      <w:r>
        <w:rPr>
          <w:color w:val="000000"/>
          <w:sz w:val="28"/>
          <w:szCs w:val="28"/>
        </w:rPr>
        <w:t xml:space="preserve"> 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before="5"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>Установить ограничение проезда транспорта по узким улицам в весеннюю распутицу.</w:t>
      </w:r>
    </w:p>
    <w:p w:rsidR="00DC7604" w:rsidRPr="00B31C92" w:rsidRDefault="00FA1756" w:rsidP="00B31C92">
      <w:pPr>
        <w:shd w:val="clear" w:color="auto" w:fill="FFFFFF"/>
        <w:tabs>
          <w:tab w:val="left" w:pos="0"/>
          <w:tab w:val="left" w:pos="350"/>
        </w:tabs>
        <w:spacing w:before="5" w:line="237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7604">
        <w:rPr>
          <w:color w:val="000000"/>
          <w:sz w:val="28"/>
          <w:szCs w:val="28"/>
        </w:rPr>
        <w:t>2.</w:t>
      </w:r>
      <w:r w:rsidR="00B31C92" w:rsidRPr="00B31C92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C7604" w:rsidRDefault="00FA1756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3.</w:t>
      </w:r>
      <w:r w:rsidR="00DC7604">
        <w:rPr>
          <w:sz w:val="28"/>
          <w:szCs w:val="28"/>
        </w:rPr>
        <w:t>Контроль за исполнением данного решения оставляю за собой</w:t>
      </w:r>
    </w:p>
    <w:p w:rsidR="00DC7604" w:rsidRDefault="00DC7604" w:rsidP="00FA1756">
      <w:pPr>
        <w:shd w:val="clear" w:color="auto" w:fill="FFFFFF"/>
        <w:tabs>
          <w:tab w:val="left" w:pos="0"/>
          <w:tab w:val="left" w:pos="350"/>
        </w:tabs>
        <w:spacing w:line="237" w:lineRule="auto"/>
        <w:rPr>
          <w:color w:val="000000"/>
          <w:spacing w:val="-9"/>
          <w:sz w:val="28"/>
          <w:szCs w:val="28"/>
        </w:rPr>
      </w:pPr>
    </w:p>
    <w:p w:rsidR="00DC7604" w:rsidRDefault="00DC7604" w:rsidP="00B35CB9">
      <w:pPr>
        <w:shd w:val="clear" w:color="auto" w:fill="FFFFFF"/>
        <w:tabs>
          <w:tab w:val="left" w:pos="0"/>
          <w:tab w:val="left" w:pos="350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Глава Новокулындинского сельсовета </w:t>
      </w:r>
    </w:p>
    <w:p w:rsidR="00DC7604" w:rsidRDefault="00DC7604" w:rsidP="00B35CB9">
      <w:pPr>
        <w:shd w:val="clear" w:color="auto" w:fill="FFFFFF"/>
        <w:tabs>
          <w:tab w:val="left" w:pos="0"/>
          <w:tab w:val="left" w:pos="350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Чистоозерного района </w:t>
      </w:r>
    </w:p>
    <w:p w:rsidR="00B35CB9" w:rsidRDefault="00DC7604" w:rsidP="00B35CB9">
      <w:pPr>
        <w:shd w:val="clear" w:color="auto" w:fill="FFFFFF"/>
        <w:tabs>
          <w:tab w:val="left" w:pos="0"/>
          <w:tab w:val="left" w:pos="350"/>
        </w:tabs>
        <w:jc w:val="both"/>
        <w:rPr>
          <w:color w:val="000000"/>
          <w:spacing w:val="-9"/>
          <w:sz w:val="28"/>
          <w:szCs w:val="28"/>
        </w:rPr>
        <w:sectPr w:rsidR="00B35CB9" w:rsidSect="00043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pacing w:val="-9"/>
          <w:sz w:val="28"/>
          <w:szCs w:val="28"/>
        </w:rPr>
        <w:t>Нов</w:t>
      </w:r>
      <w:r w:rsidR="00B35CB9">
        <w:rPr>
          <w:color w:val="000000"/>
          <w:spacing w:val="-9"/>
          <w:sz w:val="28"/>
          <w:szCs w:val="28"/>
        </w:rPr>
        <w:t xml:space="preserve">осибирской области                                                                                        </w:t>
      </w:r>
      <w:r>
        <w:rPr>
          <w:color w:val="000000"/>
          <w:spacing w:val="-9"/>
          <w:sz w:val="28"/>
          <w:szCs w:val="28"/>
        </w:rPr>
        <w:t>С.Е.</w:t>
      </w:r>
      <w:r w:rsidR="000F01C2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Бобров</w:t>
      </w:r>
    </w:p>
    <w:p w:rsidR="00DC7604" w:rsidRDefault="00DC7604" w:rsidP="00B35CB9">
      <w:pPr>
        <w:shd w:val="clear" w:color="auto" w:fill="FFFFFF"/>
        <w:tabs>
          <w:tab w:val="left" w:pos="-142"/>
          <w:tab w:val="left" w:pos="350"/>
        </w:tabs>
        <w:spacing w:line="317" w:lineRule="exact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Приложение № 1</w:t>
      </w:r>
    </w:p>
    <w:p w:rsidR="00DC7604" w:rsidRDefault="00DC7604" w:rsidP="00B35CB9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Утверждена постановлением</w:t>
      </w:r>
    </w:p>
    <w:p w:rsidR="00DC7604" w:rsidRDefault="00DC7604" w:rsidP="00B35CB9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главы администрации района</w:t>
      </w:r>
    </w:p>
    <w:p w:rsidR="00DC7604" w:rsidRDefault="00DC7604" w:rsidP="00B35CB9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от </w:t>
      </w:r>
      <w:r w:rsidR="005F1D9D">
        <w:rPr>
          <w:color w:val="000000"/>
          <w:spacing w:val="-9"/>
          <w:sz w:val="28"/>
          <w:szCs w:val="28"/>
        </w:rPr>
        <w:t>15.02</w:t>
      </w:r>
      <w:r w:rsidR="00FA1756">
        <w:rPr>
          <w:color w:val="000000"/>
          <w:spacing w:val="-9"/>
          <w:sz w:val="28"/>
          <w:szCs w:val="28"/>
        </w:rPr>
        <w:t>.202</w:t>
      </w:r>
      <w:r w:rsidR="005F1D9D">
        <w:rPr>
          <w:color w:val="000000"/>
          <w:spacing w:val="-9"/>
          <w:sz w:val="28"/>
          <w:szCs w:val="28"/>
        </w:rPr>
        <w:t>3</w:t>
      </w:r>
      <w:r w:rsidR="00FA1756">
        <w:rPr>
          <w:color w:val="000000"/>
          <w:spacing w:val="-9"/>
          <w:sz w:val="28"/>
          <w:szCs w:val="28"/>
        </w:rPr>
        <w:t xml:space="preserve">г. </w:t>
      </w:r>
      <w:r>
        <w:rPr>
          <w:color w:val="000000"/>
          <w:spacing w:val="-9"/>
          <w:sz w:val="28"/>
          <w:szCs w:val="28"/>
        </w:rPr>
        <w:t>№</w:t>
      </w:r>
      <w:r w:rsidR="00FA1756">
        <w:rPr>
          <w:color w:val="000000"/>
          <w:spacing w:val="-9"/>
          <w:sz w:val="28"/>
          <w:szCs w:val="28"/>
        </w:rPr>
        <w:t xml:space="preserve"> </w:t>
      </w:r>
      <w:r w:rsidR="005F1D9D">
        <w:rPr>
          <w:color w:val="000000"/>
          <w:spacing w:val="-9"/>
          <w:sz w:val="28"/>
          <w:szCs w:val="28"/>
        </w:rPr>
        <w:t>9</w:t>
      </w: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317" w:lineRule="exact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317" w:lineRule="exac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rPr>
          <w:sz w:val="28"/>
          <w:szCs w:val="28"/>
        </w:rPr>
      </w:pPr>
    </w:p>
    <w:p w:rsidR="00DC7604" w:rsidRDefault="00DC7604" w:rsidP="00DC7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 </w:t>
      </w:r>
    </w:p>
    <w:p w:rsidR="00DC7604" w:rsidRDefault="00DC7604" w:rsidP="00DC76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на территории  Новокулындинского </w:t>
      </w:r>
    </w:p>
    <w:p w:rsidR="00DC7604" w:rsidRDefault="00DC7604" w:rsidP="00DC760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Чистоозерного района Новосибирской области.</w:t>
      </w:r>
    </w:p>
    <w:p w:rsidR="00DC7604" w:rsidRDefault="00DC7604" w:rsidP="00DC7604">
      <w:pPr>
        <w:jc w:val="center"/>
        <w:rPr>
          <w:sz w:val="28"/>
          <w:szCs w:val="28"/>
        </w:rPr>
      </w:pPr>
    </w:p>
    <w:p w:rsidR="00DC7604" w:rsidRDefault="00DC7604" w:rsidP="00DC7604">
      <w:pPr>
        <w:jc w:val="center"/>
        <w:rPr>
          <w:sz w:val="28"/>
          <w:szCs w:val="28"/>
        </w:rPr>
      </w:pPr>
    </w:p>
    <w:p w:rsidR="00DC7604" w:rsidRDefault="00DC7604" w:rsidP="00DC7604">
      <w:pPr>
        <w:rPr>
          <w:sz w:val="28"/>
          <w:szCs w:val="28"/>
        </w:rPr>
      </w:pPr>
      <w:r>
        <w:rPr>
          <w:sz w:val="28"/>
          <w:szCs w:val="28"/>
        </w:rPr>
        <w:t>Бобров С.Е.- глава администрации Новокулындинского сельсовета.</w:t>
      </w:r>
    </w:p>
    <w:p w:rsidR="00DC7604" w:rsidRDefault="00B31C92" w:rsidP="00DC76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Маст</w:t>
      </w:r>
      <w:proofErr w:type="spellEnd"/>
      <w:r>
        <w:rPr>
          <w:sz w:val="28"/>
          <w:szCs w:val="28"/>
        </w:rPr>
        <w:t xml:space="preserve"> Д.Х.</w:t>
      </w:r>
      <w:r w:rsidR="00DC7604">
        <w:rPr>
          <w:sz w:val="28"/>
          <w:szCs w:val="28"/>
        </w:rPr>
        <w:t>- специалист администрации Новокулындинского сельсовета.</w:t>
      </w:r>
    </w:p>
    <w:p w:rsidR="00DC7604" w:rsidRDefault="00B35CB9" w:rsidP="00DC7604">
      <w:pPr>
        <w:rPr>
          <w:sz w:val="28"/>
          <w:szCs w:val="28"/>
        </w:rPr>
      </w:pPr>
      <w:r>
        <w:rPr>
          <w:sz w:val="28"/>
          <w:szCs w:val="28"/>
        </w:rPr>
        <w:t>Скареднова О.В</w:t>
      </w:r>
      <w:r w:rsidR="00DC7604">
        <w:rPr>
          <w:sz w:val="28"/>
          <w:szCs w:val="28"/>
        </w:rPr>
        <w:t>.- зам.</w:t>
      </w:r>
      <w:r w:rsidR="000F01C2">
        <w:rPr>
          <w:sz w:val="28"/>
          <w:szCs w:val="28"/>
        </w:rPr>
        <w:t xml:space="preserve"> </w:t>
      </w:r>
      <w:r w:rsidR="00DC7604">
        <w:rPr>
          <w:sz w:val="28"/>
          <w:szCs w:val="28"/>
        </w:rPr>
        <w:t xml:space="preserve">главы администрации Новокулындинского </w:t>
      </w:r>
      <w:r w:rsidR="00477F35">
        <w:rPr>
          <w:sz w:val="28"/>
          <w:szCs w:val="28"/>
        </w:rPr>
        <w:t>сельсовета</w:t>
      </w:r>
      <w:r w:rsidR="00DC7604">
        <w:rPr>
          <w:sz w:val="28"/>
          <w:szCs w:val="28"/>
        </w:rPr>
        <w:t>.</w:t>
      </w:r>
    </w:p>
    <w:p w:rsidR="00DC7604" w:rsidRDefault="00DC7604" w:rsidP="00DC7604">
      <w:pPr>
        <w:rPr>
          <w:sz w:val="28"/>
          <w:szCs w:val="28"/>
        </w:rPr>
      </w:pPr>
      <w:r>
        <w:rPr>
          <w:sz w:val="28"/>
          <w:szCs w:val="28"/>
        </w:rPr>
        <w:t xml:space="preserve">Баранов А.В.- </w:t>
      </w:r>
      <w:r w:rsidR="00B35CB9">
        <w:rPr>
          <w:sz w:val="28"/>
          <w:szCs w:val="28"/>
        </w:rPr>
        <w:t xml:space="preserve">водитель администрации </w:t>
      </w:r>
      <w:r>
        <w:rPr>
          <w:sz w:val="28"/>
          <w:szCs w:val="28"/>
        </w:rPr>
        <w:t>Новокулындинско</w:t>
      </w:r>
      <w:r w:rsidR="00B35CB9">
        <w:rPr>
          <w:sz w:val="28"/>
          <w:szCs w:val="28"/>
        </w:rPr>
        <w:t>го сельсовета</w:t>
      </w:r>
      <w:r>
        <w:rPr>
          <w:sz w:val="28"/>
          <w:szCs w:val="28"/>
        </w:rPr>
        <w:t>.</w:t>
      </w:r>
    </w:p>
    <w:p w:rsidR="00477F35" w:rsidRDefault="00477F35" w:rsidP="00DC7604">
      <w:pPr>
        <w:rPr>
          <w:sz w:val="28"/>
          <w:szCs w:val="28"/>
        </w:rPr>
        <w:sectPr w:rsidR="00477F35" w:rsidSect="00043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Приложение № 2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Утвержден постановлением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главы администрации района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от</w:t>
      </w:r>
      <w:r w:rsidR="00FA1756">
        <w:rPr>
          <w:color w:val="000000"/>
          <w:spacing w:val="-9"/>
          <w:sz w:val="28"/>
          <w:szCs w:val="28"/>
        </w:rPr>
        <w:t xml:space="preserve"> </w:t>
      </w:r>
      <w:r w:rsidR="000F01C2">
        <w:rPr>
          <w:color w:val="000000"/>
          <w:spacing w:val="-9"/>
          <w:sz w:val="28"/>
          <w:szCs w:val="28"/>
        </w:rPr>
        <w:t>15</w:t>
      </w:r>
      <w:r w:rsidR="00FA1756">
        <w:rPr>
          <w:color w:val="000000"/>
          <w:spacing w:val="-9"/>
          <w:sz w:val="28"/>
          <w:szCs w:val="28"/>
        </w:rPr>
        <w:t>.0</w:t>
      </w:r>
      <w:r w:rsidR="000F01C2">
        <w:rPr>
          <w:color w:val="000000"/>
          <w:spacing w:val="-9"/>
          <w:sz w:val="28"/>
          <w:szCs w:val="28"/>
        </w:rPr>
        <w:t>2</w:t>
      </w:r>
      <w:r w:rsidR="00FA1756">
        <w:rPr>
          <w:color w:val="000000"/>
          <w:spacing w:val="-9"/>
          <w:sz w:val="28"/>
          <w:szCs w:val="28"/>
        </w:rPr>
        <w:t>.202</w:t>
      </w:r>
      <w:r w:rsidR="000F01C2">
        <w:rPr>
          <w:color w:val="000000"/>
          <w:spacing w:val="-9"/>
          <w:sz w:val="28"/>
          <w:szCs w:val="28"/>
        </w:rPr>
        <w:t>3</w:t>
      </w:r>
      <w:r w:rsidR="00FA1756">
        <w:rPr>
          <w:color w:val="000000"/>
          <w:spacing w:val="-9"/>
          <w:sz w:val="28"/>
          <w:szCs w:val="28"/>
        </w:rPr>
        <w:t xml:space="preserve">г. </w:t>
      </w:r>
      <w:r>
        <w:rPr>
          <w:color w:val="000000"/>
          <w:spacing w:val="-9"/>
          <w:sz w:val="28"/>
          <w:szCs w:val="28"/>
        </w:rPr>
        <w:t>№</w:t>
      </w:r>
      <w:r w:rsidR="000F01C2">
        <w:rPr>
          <w:color w:val="000000"/>
          <w:spacing w:val="-9"/>
          <w:sz w:val="28"/>
          <w:szCs w:val="28"/>
        </w:rPr>
        <w:t xml:space="preserve"> 9</w:t>
      </w:r>
    </w:p>
    <w:p w:rsidR="00DC7604" w:rsidRDefault="00DC7604" w:rsidP="00DC7604">
      <w:pPr>
        <w:pStyle w:val="a3"/>
        <w:rPr>
          <w:b/>
          <w:szCs w:val="28"/>
        </w:rPr>
      </w:pPr>
    </w:p>
    <w:p w:rsidR="00DC7604" w:rsidRDefault="00DC7604" w:rsidP="00DC7604">
      <w:pPr>
        <w:pStyle w:val="a3"/>
        <w:rPr>
          <w:b/>
          <w:szCs w:val="28"/>
        </w:rPr>
      </w:pPr>
    </w:p>
    <w:p w:rsidR="00DC7604" w:rsidRDefault="00DC7604" w:rsidP="00DC7604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DC7604" w:rsidRDefault="00DC7604" w:rsidP="00DC7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</w:t>
      </w:r>
      <w:proofErr w:type="spellStart"/>
      <w:r>
        <w:rPr>
          <w:b/>
          <w:sz w:val="26"/>
          <w:szCs w:val="26"/>
        </w:rPr>
        <w:t>противопаводковых</w:t>
      </w:r>
      <w:proofErr w:type="spellEnd"/>
      <w:r>
        <w:rPr>
          <w:b/>
          <w:sz w:val="26"/>
          <w:szCs w:val="26"/>
        </w:rPr>
        <w:t xml:space="preserve"> мероприятий в весенний период 20</w:t>
      </w:r>
      <w:r w:rsidR="00B31C92">
        <w:rPr>
          <w:b/>
          <w:sz w:val="26"/>
          <w:szCs w:val="26"/>
        </w:rPr>
        <w:t>2</w:t>
      </w:r>
      <w:r w:rsidR="000F01C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г.</w:t>
      </w:r>
    </w:p>
    <w:p w:rsidR="00DC7604" w:rsidRDefault="00DC7604" w:rsidP="00DC7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Новокулындинского сельсовета.</w:t>
      </w: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318"/>
        <w:gridCol w:w="1559"/>
        <w:gridCol w:w="2125"/>
        <w:gridCol w:w="1166"/>
      </w:tblGrid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</w:tr>
      <w:tr w:rsidR="00DC7604" w:rsidTr="00FA1756">
        <w:trPr>
          <w:cantSplit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pStyle w:val="2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Подготовительный этап</w:t>
            </w: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корректировка и утверждение планов мероприятий, схем управления и взаимодействия, других документов по данному вопросу.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0F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DC7604">
              <w:rPr>
                <w:sz w:val="24"/>
                <w:szCs w:val="24"/>
              </w:rPr>
              <w:t>-Апрель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  <w:p w:rsidR="00DC7604" w:rsidRDefault="00B31C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Маст</w:t>
            </w:r>
            <w:proofErr w:type="spellEnd"/>
            <w:r>
              <w:rPr>
                <w:sz w:val="24"/>
                <w:szCs w:val="24"/>
              </w:rPr>
              <w:t xml:space="preserve"> Д.Х.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 w:rsidP="000F0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проекта постановления администрации района «О проведении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 в весенний период 20</w:t>
            </w:r>
            <w:r w:rsidR="00B31C92">
              <w:rPr>
                <w:sz w:val="24"/>
                <w:szCs w:val="24"/>
              </w:rPr>
              <w:t>2</w:t>
            </w:r>
            <w:r w:rsidR="000F01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0F01C2" w:rsidP="000F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B31C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Маст</w:t>
            </w:r>
            <w:proofErr w:type="spellEnd"/>
            <w:r>
              <w:rPr>
                <w:sz w:val="24"/>
                <w:szCs w:val="24"/>
              </w:rPr>
              <w:t xml:space="preserve"> Д.Х.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и определение объёмов работ по очистке от снега автодорог, улиц, кюветов, водосточных труб, каналов, жилых, общественных и производственных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  <w:r w:rsidR="00E630D9">
              <w:rPr>
                <w:sz w:val="24"/>
                <w:szCs w:val="24"/>
              </w:rPr>
              <w:t>;</w:t>
            </w:r>
          </w:p>
          <w:p w:rsidR="00DC7604" w:rsidRDefault="00E630D9">
            <w:pPr>
              <w:jc w:val="center"/>
              <w:rPr>
                <w:sz w:val="24"/>
                <w:szCs w:val="24"/>
              </w:rPr>
            </w:pPr>
            <w:r w:rsidRPr="00E630D9">
              <w:rPr>
                <w:sz w:val="24"/>
                <w:szCs w:val="24"/>
              </w:rPr>
              <w:t xml:space="preserve">водитель администрации Новокулындинского сельсовета </w:t>
            </w:r>
            <w:r w:rsidR="00DC7604">
              <w:rPr>
                <w:sz w:val="24"/>
                <w:szCs w:val="24"/>
              </w:rPr>
              <w:t>-Баранов А.В.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 возможного затопления и подтопления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0F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="00DC7604"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  <w:r w:rsidR="00E630D9">
              <w:rPr>
                <w:sz w:val="24"/>
                <w:szCs w:val="24"/>
              </w:rPr>
              <w:t>;</w:t>
            </w:r>
          </w:p>
          <w:p w:rsidR="00DC7604" w:rsidRDefault="00E630D9">
            <w:pPr>
              <w:jc w:val="center"/>
              <w:rPr>
                <w:sz w:val="24"/>
                <w:szCs w:val="24"/>
              </w:rPr>
            </w:pPr>
            <w:r w:rsidRPr="00E630D9">
              <w:rPr>
                <w:sz w:val="24"/>
                <w:szCs w:val="24"/>
              </w:rPr>
              <w:t xml:space="preserve">водитель администрации Новокулындинского сельсовета </w:t>
            </w:r>
            <w:r w:rsidR="00DC7604">
              <w:rPr>
                <w:sz w:val="24"/>
                <w:szCs w:val="24"/>
              </w:rPr>
              <w:t>Баранов А.В.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Определение: состава сил и средств, привлекаемых для выполнения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мероприятий; дополнительного привлечения технических средств предприятий, организаций в помощь в весенний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0F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  <w:r w:rsidR="00E630D9">
              <w:rPr>
                <w:sz w:val="24"/>
                <w:szCs w:val="24"/>
              </w:rPr>
              <w:t>;</w:t>
            </w:r>
          </w:p>
          <w:p w:rsidR="00DC7604" w:rsidRDefault="00E630D9" w:rsidP="00E630D9">
            <w:pPr>
              <w:jc w:val="center"/>
              <w:rPr>
                <w:sz w:val="24"/>
                <w:szCs w:val="24"/>
              </w:rPr>
            </w:pPr>
            <w:r w:rsidRPr="00E630D9">
              <w:rPr>
                <w:sz w:val="24"/>
                <w:szCs w:val="24"/>
              </w:rPr>
              <w:t xml:space="preserve">водитель администрации Новокулындинского сельсовета </w:t>
            </w:r>
            <w:r w:rsidR="00DC7604">
              <w:rPr>
                <w:sz w:val="24"/>
                <w:szCs w:val="24"/>
              </w:rPr>
              <w:t>Баранов А.В.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 и создания условий для временного проживания на случай необходимой эвакуации населения и их 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0F01C2" w:rsidP="000F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rPr>
          <w:cantSplit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pStyle w:val="2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Основной этап</w:t>
            </w: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10.1.Проведение работ по очистке от снега (улиц, объектов жилого и </w:t>
            </w:r>
            <w:r>
              <w:rPr>
                <w:sz w:val="24"/>
                <w:szCs w:val="24"/>
              </w:rPr>
              <w:lastRenderedPageBreak/>
              <w:t>производственного фонда и т.д.).</w:t>
            </w:r>
          </w:p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 Отвод паводковых вод (промывка водосточных труб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92" w:rsidRDefault="00B31C92" w:rsidP="00B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lastRenderedPageBreak/>
              <w:t>Бобров С.Е.;</w:t>
            </w:r>
          </w:p>
          <w:p w:rsidR="00DC7604" w:rsidRDefault="00DC7604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мер безопасности при проведении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 (подземные кабели, линии, ЛЭП, техника безопасности)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ограничения проезда по улицам населённых пунктов в весеннюю распутицу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порядок расчета за выполнение работ привлекаемой со стороны техники.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0F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="00DC7604"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  <w:r w:rsidR="00B2753A">
              <w:rPr>
                <w:sz w:val="24"/>
                <w:szCs w:val="24"/>
              </w:rPr>
              <w:t>;</w:t>
            </w:r>
          </w:p>
          <w:p w:rsidR="00DC7604" w:rsidRDefault="00B2753A">
            <w:pPr>
              <w:jc w:val="center"/>
              <w:rPr>
                <w:sz w:val="24"/>
                <w:szCs w:val="24"/>
              </w:rPr>
            </w:pPr>
            <w:r w:rsidRPr="00E630D9">
              <w:rPr>
                <w:sz w:val="24"/>
                <w:szCs w:val="24"/>
              </w:rPr>
              <w:t xml:space="preserve">водитель администрации Новокулындинского сельсовета </w:t>
            </w:r>
            <w:r w:rsidR="00DC7604">
              <w:rPr>
                <w:sz w:val="24"/>
                <w:szCs w:val="24"/>
              </w:rPr>
              <w:t>Баранов А.В.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и проведение оперативных совещаний с оценкой паводковой ситуации и постановке задач на текущие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А.В.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FA175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в печати с целью мобилизации населения, органов местного самоуправления, депутатов, руководителей предприятий, организаций для проведения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0F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="00DC7604"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604" w:rsidRDefault="00DC7604" w:rsidP="00DC7604">
      <w:pPr>
        <w:rPr>
          <w:sz w:val="26"/>
          <w:szCs w:val="26"/>
        </w:rPr>
      </w:pPr>
    </w:p>
    <w:p w:rsidR="00DC7604" w:rsidRDefault="00DC7604" w:rsidP="00DC7604">
      <w:pPr>
        <w:rPr>
          <w:sz w:val="26"/>
          <w:szCs w:val="26"/>
        </w:rPr>
      </w:pPr>
    </w:p>
    <w:p w:rsidR="00DC7604" w:rsidRDefault="00DC7604" w:rsidP="00DC7604">
      <w:pPr>
        <w:rPr>
          <w:sz w:val="26"/>
          <w:szCs w:val="26"/>
        </w:rPr>
      </w:pPr>
    </w:p>
    <w:p w:rsidR="00DC7604" w:rsidRDefault="00DC7604" w:rsidP="00DC7604">
      <w:pPr>
        <w:rPr>
          <w:sz w:val="28"/>
          <w:szCs w:val="28"/>
        </w:rPr>
      </w:pPr>
    </w:p>
    <w:p w:rsidR="00043322" w:rsidRDefault="00043322"/>
    <w:sectPr w:rsidR="00043322" w:rsidSect="0004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04"/>
    <w:rsid w:val="0000701C"/>
    <w:rsid w:val="00012CA9"/>
    <w:rsid w:val="00035591"/>
    <w:rsid w:val="0004219C"/>
    <w:rsid w:val="00043322"/>
    <w:rsid w:val="000571E8"/>
    <w:rsid w:val="0006015C"/>
    <w:rsid w:val="00061EF9"/>
    <w:rsid w:val="00070846"/>
    <w:rsid w:val="0007132A"/>
    <w:rsid w:val="000830B8"/>
    <w:rsid w:val="000B3D77"/>
    <w:rsid w:val="000C234A"/>
    <w:rsid w:val="000C3889"/>
    <w:rsid w:val="000D1701"/>
    <w:rsid w:val="000F01C2"/>
    <w:rsid w:val="000F4627"/>
    <w:rsid w:val="00120EE3"/>
    <w:rsid w:val="00124878"/>
    <w:rsid w:val="001322E1"/>
    <w:rsid w:val="0014096F"/>
    <w:rsid w:val="00142155"/>
    <w:rsid w:val="00143106"/>
    <w:rsid w:val="0015077B"/>
    <w:rsid w:val="00150FE9"/>
    <w:rsid w:val="00155921"/>
    <w:rsid w:val="0016263A"/>
    <w:rsid w:val="00164FDF"/>
    <w:rsid w:val="001764FF"/>
    <w:rsid w:val="00176635"/>
    <w:rsid w:val="00180153"/>
    <w:rsid w:val="0018639E"/>
    <w:rsid w:val="00186A1E"/>
    <w:rsid w:val="001A045B"/>
    <w:rsid w:val="001A7E08"/>
    <w:rsid w:val="001B001C"/>
    <w:rsid w:val="001B7DF1"/>
    <w:rsid w:val="001C05AA"/>
    <w:rsid w:val="001E61C3"/>
    <w:rsid w:val="001E6C43"/>
    <w:rsid w:val="002036AB"/>
    <w:rsid w:val="0020477D"/>
    <w:rsid w:val="0020597B"/>
    <w:rsid w:val="0022056F"/>
    <w:rsid w:val="00243181"/>
    <w:rsid w:val="00250E17"/>
    <w:rsid w:val="00254279"/>
    <w:rsid w:val="00257AD0"/>
    <w:rsid w:val="002659AF"/>
    <w:rsid w:val="002765CD"/>
    <w:rsid w:val="00277190"/>
    <w:rsid w:val="002773A2"/>
    <w:rsid w:val="002779B7"/>
    <w:rsid w:val="002A27C1"/>
    <w:rsid w:val="003023F5"/>
    <w:rsid w:val="003028B5"/>
    <w:rsid w:val="003046CC"/>
    <w:rsid w:val="003230F5"/>
    <w:rsid w:val="00324AAC"/>
    <w:rsid w:val="00331606"/>
    <w:rsid w:val="003319F3"/>
    <w:rsid w:val="00334098"/>
    <w:rsid w:val="00336401"/>
    <w:rsid w:val="00341CA1"/>
    <w:rsid w:val="00353E2A"/>
    <w:rsid w:val="00363EF7"/>
    <w:rsid w:val="00374DFE"/>
    <w:rsid w:val="00376E9B"/>
    <w:rsid w:val="003901AF"/>
    <w:rsid w:val="00390EE9"/>
    <w:rsid w:val="00392000"/>
    <w:rsid w:val="003A48E0"/>
    <w:rsid w:val="003C3D59"/>
    <w:rsid w:val="003C5731"/>
    <w:rsid w:val="003D4A1C"/>
    <w:rsid w:val="004006AA"/>
    <w:rsid w:val="004035AC"/>
    <w:rsid w:val="00403B3E"/>
    <w:rsid w:val="004070FD"/>
    <w:rsid w:val="00407964"/>
    <w:rsid w:val="00434CBD"/>
    <w:rsid w:val="00435625"/>
    <w:rsid w:val="00442DD3"/>
    <w:rsid w:val="004566AA"/>
    <w:rsid w:val="00460E45"/>
    <w:rsid w:val="00461B7C"/>
    <w:rsid w:val="00462659"/>
    <w:rsid w:val="00471DFF"/>
    <w:rsid w:val="00477F35"/>
    <w:rsid w:val="00481886"/>
    <w:rsid w:val="00487651"/>
    <w:rsid w:val="00490F91"/>
    <w:rsid w:val="004934BF"/>
    <w:rsid w:val="004A0167"/>
    <w:rsid w:val="004A48D7"/>
    <w:rsid w:val="004A6D6E"/>
    <w:rsid w:val="004B14D6"/>
    <w:rsid w:val="004B35C2"/>
    <w:rsid w:val="004B5C7E"/>
    <w:rsid w:val="004B6EB5"/>
    <w:rsid w:val="004C7D94"/>
    <w:rsid w:val="004D2C4C"/>
    <w:rsid w:val="004E12FE"/>
    <w:rsid w:val="00502130"/>
    <w:rsid w:val="00502EE4"/>
    <w:rsid w:val="0050408B"/>
    <w:rsid w:val="00504179"/>
    <w:rsid w:val="0050695C"/>
    <w:rsid w:val="00514B52"/>
    <w:rsid w:val="00514ED1"/>
    <w:rsid w:val="00516D40"/>
    <w:rsid w:val="00521B17"/>
    <w:rsid w:val="005263F8"/>
    <w:rsid w:val="005275D9"/>
    <w:rsid w:val="0053762D"/>
    <w:rsid w:val="00537846"/>
    <w:rsid w:val="0057021F"/>
    <w:rsid w:val="00570E51"/>
    <w:rsid w:val="00573843"/>
    <w:rsid w:val="00591A97"/>
    <w:rsid w:val="005A4CFC"/>
    <w:rsid w:val="005C7F52"/>
    <w:rsid w:val="005D0B1D"/>
    <w:rsid w:val="005D1446"/>
    <w:rsid w:val="005D17A5"/>
    <w:rsid w:val="005E01D6"/>
    <w:rsid w:val="005E03D5"/>
    <w:rsid w:val="005E61AE"/>
    <w:rsid w:val="005F1D9D"/>
    <w:rsid w:val="00606077"/>
    <w:rsid w:val="006148C2"/>
    <w:rsid w:val="00617F57"/>
    <w:rsid w:val="00622F8B"/>
    <w:rsid w:val="0062595E"/>
    <w:rsid w:val="00633438"/>
    <w:rsid w:val="006351B4"/>
    <w:rsid w:val="00641579"/>
    <w:rsid w:val="00672511"/>
    <w:rsid w:val="0068089B"/>
    <w:rsid w:val="00691B65"/>
    <w:rsid w:val="0069208E"/>
    <w:rsid w:val="00693CA7"/>
    <w:rsid w:val="006B0505"/>
    <w:rsid w:val="006B40C6"/>
    <w:rsid w:val="006B7E6E"/>
    <w:rsid w:val="006E5FBB"/>
    <w:rsid w:val="0071029E"/>
    <w:rsid w:val="00720B19"/>
    <w:rsid w:val="007233BA"/>
    <w:rsid w:val="00730C7E"/>
    <w:rsid w:val="007319AF"/>
    <w:rsid w:val="00747757"/>
    <w:rsid w:val="007505C4"/>
    <w:rsid w:val="00751F09"/>
    <w:rsid w:val="007559FB"/>
    <w:rsid w:val="007670DA"/>
    <w:rsid w:val="00772DE3"/>
    <w:rsid w:val="00772E53"/>
    <w:rsid w:val="00776687"/>
    <w:rsid w:val="0078042B"/>
    <w:rsid w:val="0079170E"/>
    <w:rsid w:val="007957FD"/>
    <w:rsid w:val="007B304F"/>
    <w:rsid w:val="007B794A"/>
    <w:rsid w:val="007C6CC8"/>
    <w:rsid w:val="007C7E13"/>
    <w:rsid w:val="007E4113"/>
    <w:rsid w:val="007E4F72"/>
    <w:rsid w:val="007F0A17"/>
    <w:rsid w:val="007F31A7"/>
    <w:rsid w:val="008002E6"/>
    <w:rsid w:val="00804C4C"/>
    <w:rsid w:val="00815D00"/>
    <w:rsid w:val="00822F8F"/>
    <w:rsid w:val="00824FD9"/>
    <w:rsid w:val="00845FC3"/>
    <w:rsid w:val="00850FE3"/>
    <w:rsid w:val="00853E2D"/>
    <w:rsid w:val="008621F6"/>
    <w:rsid w:val="008635C9"/>
    <w:rsid w:val="008670F9"/>
    <w:rsid w:val="00867470"/>
    <w:rsid w:val="0087206B"/>
    <w:rsid w:val="008746CC"/>
    <w:rsid w:val="00885E01"/>
    <w:rsid w:val="00894E76"/>
    <w:rsid w:val="00897635"/>
    <w:rsid w:val="008A0F45"/>
    <w:rsid w:val="008A2473"/>
    <w:rsid w:val="008A65B6"/>
    <w:rsid w:val="008C26E7"/>
    <w:rsid w:val="008C39CA"/>
    <w:rsid w:val="008E330B"/>
    <w:rsid w:val="008F4865"/>
    <w:rsid w:val="008F602D"/>
    <w:rsid w:val="00902272"/>
    <w:rsid w:val="00924BF4"/>
    <w:rsid w:val="009258FC"/>
    <w:rsid w:val="009526AC"/>
    <w:rsid w:val="00960D13"/>
    <w:rsid w:val="00963613"/>
    <w:rsid w:val="00963B49"/>
    <w:rsid w:val="00966592"/>
    <w:rsid w:val="00971126"/>
    <w:rsid w:val="00972F74"/>
    <w:rsid w:val="009735E2"/>
    <w:rsid w:val="00980431"/>
    <w:rsid w:val="00980C60"/>
    <w:rsid w:val="00981708"/>
    <w:rsid w:val="009818E8"/>
    <w:rsid w:val="0098685C"/>
    <w:rsid w:val="00992F30"/>
    <w:rsid w:val="009A51DF"/>
    <w:rsid w:val="009B06B4"/>
    <w:rsid w:val="009B57BC"/>
    <w:rsid w:val="009B6236"/>
    <w:rsid w:val="009C3A9F"/>
    <w:rsid w:val="009D1CED"/>
    <w:rsid w:val="009D5F9D"/>
    <w:rsid w:val="009D7B24"/>
    <w:rsid w:val="009D7E9D"/>
    <w:rsid w:val="009F01DC"/>
    <w:rsid w:val="009F6FF9"/>
    <w:rsid w:val="00A040F1"/>
    <w:rsid w:val="00A06828"/>
    <w:rsid w:val="00A119E0"/>
    <w:rsid w:val="00A13E1D"/>
    <w:rsid w:val="00A1488F"/>
    <w:rsid w:val="00A154A6"/>
    <w:rsid w:val="00A24DFE"/>
    <w:rsid w:val="00A27161"/>
    <w:rsid w:val="00A54678"/>
    <w:rsid w:val="00A5538B"/>
    <w:rsid w:val="00A72478"/>
    <w:rsid w:val="00A97C4D"/>
    <w:rsid w:val="00AA37C5"/>
    <w:rsid w:val="00AC6066"/>
    <w:rsid w:val="00AC7893"/>
    <w:rsid w:val="00AD1AA7"/>
    <w:rsid w:val="00AD3317"/>
    <w:rsid w:val="00AD48A4"/>
    <w:rsid w:val="00AD793E"/>
    <w:rsid w:val="00AD7A27"/>
    <w:rsid w:val="00AE6463"/>
    <w:rsid w:val="00B04D50"/>
    <w:rsid w:val="00B2753A"/>
    <w:rsid w:val="00B31163"/>
    <w:rsid w:val="00B31C92"/>
    <w:rsid w:val="00B35CB9"/>
    <w:rsid w:val="00B37B96"/>
    <w:rsid w:val="00B46DB9"/>
    <w:rsid w:val="00B47DDF"/>
    <w:rsid w:val="00B558C7"/>
    <w:rsid w:val="00B55D65"/>
    <w:rsid w:val="00B659E9"/>
    <w:rsid w:val="00B732CE"/>
    <w:rsid w:val="00B74CF3"/>
    <w:rsid w:val="00B84256"/>
    <w:rsid w:val="00B8783F"/>
    <w:rsid w:val="00B945F4"/>
    <w:rsid w:val="00BA05C2"/>
    <w:rsid w:val="00BA1047"/>
    <w:rsid w:val="00BA33B7"/>
    <w:rsid w:val="00BA3A93"/>
    <w:rsid w:val="00BA5642"/>
    <w:rsid w:val="00BA6A1D"/>
    <w:rsid w:val="00BB22E9"/>
    <w:rsid w:val="00BC1F85"/>
    <w:rsid w:val="00BC2BC1"/>
    <w:rsid w:val="00BF01BF"/>
    <w:rsid w:val="00BF7B49"/>
    <w:rsid w:val="00C17287"/>
    <w:rsid w:val="00C26D03"/>
    <w:rsid w:val="00C352E6"/>
    <w:rsid w:val="00C4254B"/>
    <w:rsid w:val="00C75701"/>
    <w:rsid w:val="00C818C2"/>
    <w:rsid w:val="00C83DF3"/>
    <w:rsid w:val="00C92C1C"/>
    <w:rsid w:val="00C94E55"/>
    <w:rsid w:val="00C9676F"/>
    <w:rsid w:val="00CA232C"/>
    <w:rsid w:val="00CA3BE0"/>
    <w:rsid w:val="00CC4C6D"/>
    <w:rsid w:val="00CD2F8B"/>
    <w:rsid w:val="00CD3727"/>
    <w:rsid w:val="00CD5453"/>
    <w:rsid w:val="00CE73AE"/>
    <w:rsid w:val="00CF0A93"/>
    <w:rsid w:val="00CF79CF"/>
    <w:rsid w:val="00D04A34"/>
    <w:rsid w:val="00D21D68"/>
    <w:rsid w:val="00D22537"/>
    <w:rsid w:val="00D25DE1"/>
    <w:rsid w:val="00D31CD2"/>
    <w:rsid w:val="00D36896"/>
    <w:rsid w:val="00D46EF6"/>
    <w:rsid w:val="00D57DDE"/>
    <w:rsid w:val="00D6070A"/>
    <w:rsid w:val="00D63BD0"/>
    <w:rsid w:val="00D6517F"/>
    <w:rsid w:val="00D66C74"/>
    <w:rsid w:val="00D736E4"/>
    <w:rsid w:val="00D85786"/>
    <w:rsid w:val="00D91EB3"/>
    <w:rsid w:val="00D92AB3"/>
    <w:rsid w:val="00DA1E8A"/>
    <w:rsid w:val="00DA59A6"/>
    <w:rsid w:val="00DB5776"/>
    <w:rsid w:val="00DC0C65"/>
    <w:rsid w:val="00DC55EF"/>
    <w:rsid w:val="00DC7604"/>
    <w:rsid w:val="00DD3BF2"/>
    <w:rsid w:val="00DF69E4"/>
    <w:rsid w:val="00E22D1B"/>
    <w:rsid w:val="00E31201"/>
    <w:rsid w:val="00E31575"/>
    <w:rsid w:val="00E517EC"/>
    <w:rsid w:val="00E630D9"/>
    <w:rsid w:val="00E6393E"/>
    <w:rsid w:val="00E66CB3"/>
    <w:rsid w:val="00E83F45"/>
    <w:rsid w:val="00E86C57"/>
    <w:rsid w:val="00E970FF"/>
    <w:rsid w:val="00EB44C9"/>
    <w:rsid w:val="00EC58CD"/>
    <w:rsid w:val="00EC6695"/>
    <w:rsid w:val="00ED610F"/>
    <w:rsid w:val="00EE1706"/>
    <w:rsid w:val="00EE39A2"/>
    <w:rsid w:val="00EF7B35"/>
    <w:rsid w:val="00F04341"/>
    <w:rsid w:val="00F04E50"/>
    <w:rsid w:val="00F04EA3"/>
    <w:rsid w:val="00F16099"/>
    <w:rsid w:val="00F323A6"/>
    <w:rsid w:val="00F326EF"/>
    <w:rsid w:val="00F368C1"/>
    <w:rsid w:val="00F43AF8"/>
    <w:rsid w:val="00F6479A"/>
    <w:rsid w:val="00F8160F"/>
    <w:rsid w:val="00F91336"/>
    <w:rsid w:val="00F96CF7"/>
    <w:rsid w:val="00FA09DE"/>
    <w:rsid w:val="00FA1756"/>
    <w:rsid w:val="00FB313C"/>
    <w:rsid w:val="00FB36B5"/>
    <w:rsid w:val="00FB55ED"/>
    <w:rsid w:val="00FC4275"/>
    <w:rsid w:val="00FC6F8D"/>
    <w:rsid w:val="00FD6415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0CD4"/>
  <w15:docId w15:val="{EEC375DA-42E2-465F-B8EC-303859C9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7604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6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C7604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4">
    <w:name w:val="Hyperlink"/>
    <w:basedOn w:val="a0"/>
    <w:uiPriority w:val="99"/>
    <w:semiHidden/>
    <w:unhideWhenUsed/>
    <w:rsid w:val="009665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17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7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423660" TargetMode="External"/><Relationship Id="rId4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2023-02-15T08:08:00Z</cp:lastPrinted>
  <dcterms:created xsi:type="dcterms:W3CDTF">2021-03-18T04:32:00Z</dcterms:created>
  <dcterms:modified xsi:type="dcterms:W3CDTF">2023-02-15T08:30:00Z</dcterms:modified>
</cp:coreProperties>
</file>